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B401" w14:textId="77777777" w:rsidR="001F052A" w:rsidRPr="00DB0739" w:rsidRDefault="001F052A" w:rsidP="001F052A">
      <w:pPr>
        <w:spacing w:after="0" w:line="240" w:lineRule="auto"/>
        <w:jc w:val="center"/>
      </w:pPr>
      <w:r w:rsidRPr="00DB0739">
        <w:rPr>
          <w:noProof/>
          <w:lang w:val="en-US"/>
        </w:rPr>
        <w:drawing>
          <wp:inline distT="0" distB="0" distL="0" distR="0" wp14:anchorId="373715E3" wp14:editId="574F7B55">
            <wp:extent cx="1038225" cy="1152525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7EA7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DB0739">
        <w:rPr>
          <w:rFonts w:ascii="Times New Roman" w:hAnsi="Times New Roman"/>
          <w:b/>
          <w:lang w:val="ru-RU"/>
        </w:rPr>
        <w:t>АКАДЕМИЈА НАУКА И УМЈЕТНОСТИ РЕПУБЛИКЕ СРПСКЕ</w:t>
      </w:r>
    </w:p>
    <w:p w14:paraId="511FA2E9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</w:rPr>
      </w:pPr>
      <w:r w:rsidRPr="00DB0739">
        <w:rPr>
          <w:rFonts w:ascii="Times New Roman" w:hAnsi="Times New Roman"/>
          <w:b/>
        </w:rPr>
        <w:t>AKADEMIJA NAUKA I UMJETNOSTI REPUBLIKE SRPSKE</w:t>
      </w:r>
    </w:p>
    <w:p w14:paraId="45B9A11B" w14:textId="77777777" w:rsidR="001F052A" w:rsidRPr="00DB0739" w:rsidRDefault="001F052A" w:rsidP="001F052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DB0739">
        <w:rPr>
          <w:rFonts w:ascii="Times New Roman" w:hAnsi="Times New Roman"/>
          <w:b/>
        </w:rPr>
        <w:t xml:space="preserve">ACADEMY OF SCIENCES AND ARTS OF THE </w:t>
      </w:r>
      <w:smartTag w:uri="urn:schemas-microsoft-com:office:smarttags" w:element="place">
        <w:smartTag w:uri="urn:schemas-microsoft-com:office:smarttags" w:element="PlaceType">
          <w:r w:rsidRPr="00DB0739">
            <w:rPr>
              <w:rFonts w:ascii="Times New Roman" w:hAnsi="Times New Roman"/>
              <w:b/>
            </w:rPr>
            <w:t>REPUBLIC</w:t>
          </w:r>
        </w:smartTag>
        <w:r w:rsidRPr="00DB0739"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 w:rsidRPr="00DB0739">
            <w:rPr>
              <w:rFonts w:ascii="Times New Roman" w:hAnsi="Times New Roman"/>
              <w:b/>
            </w:rPr>
            <w:t>SRPSKA</w:t>
          </w:r>
        </w:smartTag>
      </w:smartTag>
    </w:p>
    <w:p w14:paraId="7D666830" w14:textId="77777777" w:rsidR="001F052A" w:rsidRPr="00DB0739" w:rsidRDefault="001F052A" w:rsidP="001F052A">
      <w:pPr>
        <w:spacing w:before="6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Улица бана Лазаревића број</w:t>
      </w: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ru-RU"/>
        </w:rPr>
        <w:t xml:space="preserve"> 1, 78 000 </w:t>
      </w: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Бања Лука</w:t>
      </w:r>
    </w:p>
    <w:p w14:paraId="5CB80268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  <w:color w:val="1A171C"/>
          <w:sz w:val="20"/>
          <w:szCs w:val="20"/>
        </w:rPr>
      </w:pP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Телефон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+38751/333-700; 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Факс: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+38751/333-7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01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;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E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>-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пошта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</w:t>
      </w:r>
      <w:proofErr w:type="spellStart"/>
      <w:r w:rsidRPr="00DB0739">
        <w:rPr>
          <w:rFonts w:ascii="Times New Roman" w:hAnsi="Times New Roman"/>
          <w:b/>
          <w:color w:val="1A171C"/>
          <w:sz w:val="20"/>
          <w:szCs w:val="20"/>
        </w:rPr>
        <w:t>info</w:t>
      </w:r>
      <w:proofErr w:type="spellEnd"/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>@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anurs.org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; 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Pr="00DB0739">
        <w:rPr>
          <w:rFonts w:ascii="Times New Roman" w:hAnsi="Times New Roman"/>
          <w:b/>
          <w:sz w:val="20"/>
          <w:szCs w:val="20"/>
          <w:lang w:val="ru-RU"/>
        </w:rPr>
        <w:t>.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anurs</w:t>
      </w:r>
      <w:proofErr w:type="spellEnd"/>
      <w:r w:rsidRPr="00DB0739">
        <w:rPr>
          <w:rFonts w:ascii="Times New Roman" w:hAnsi="Times New Roman"/>
          <w:b/>
          <w:sz w:val="20"/>
          <w:szCs w:val="20"/>
          <w:lang w:val="ru-RU"/>
        </w:rPr>
        <w:t>.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org</w:t>
      </w:r>
      <w:proofErr w:type="spellEnd"/>
    </w:p>
    <w:p w14:paraId="044F2631" w14:textId="77777777" w:rsidR="00FC3E1D" w:rsidRDefault="00FC3E1D" w:rsidP="00FC3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3D9FB19" w14:textId="3ADE7C31" w:rsidR="00FC3E1D" w:rsidRPr="00896972" w:rsidRDefault="00FC3E1D" w:rsidP="00FC3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ОДЈЕЉЕЊЕ ДРУШТВЕНИХ НАУКА</w:t>
      </w:r>
    </w:p>
    <w:p w14:paraId="7C82B6FC" w14:textId="77777777" w:rsidR="00FC3E1D" w:rsidRDefault="00FC3E1D" w:rsidP="00FC3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DB2D7A2" w14:textId="77777777" w:rsidR="00FC3E1D" w:rsidRPr="00896972" w:rsidRDefault="00FC3E1D" w:rsidP="00FC3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ОДБОР ЗА ЕКОНОМСКЕ НАУКЕ</w:t>
      </w:r>
    </w:p>
    <w:p w14:paraId="4157579F" w14:textId="657FFDAD" w:rsidR="00C354C3" w:rsidRPr="00DB0739" w:rsidRDefault="00C354C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9559047" w14:textId="00F6A248" w:rsidR="00C354C3" w:rsidRPr="00DB0739" w:rsidRDefault="00C354C3" w:rsidP="00C354C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 w:rsidRPr="00DB0739">
        <w:rPr>
          <w:rFonts w:ascii="Times New Roman" w:hAnsi="Times New Roman" w:cs="Times New Roman"/>
          <w:b/>
          <w:bCs/>
          <w:lang w:val="sr-Cyrl-BA"/>
        </w:rPr>
        <w:t>ПРИЈАВА ЗА УЧЕШЋЕ НА НАУЧНОМ СКУПУ</w:t>
      </w:r>
    </w:p>
    <w:p w14:paraId="728CD62C" w14:textId="77777777" w:rsidR="00C354C3" w:rsidRPr="00DB0739" w:rsidRDefault="00C354C3" w:rsidP="00C354C3">
      <w:pPr>
        <w:spacing w:after="0" w:line="240" w:lineRule="auto"/>
        <w:jc w:val="center"/>
        <w:rPr>
          <w:rFonts w:ascii="Times New Roman" w:hAnsi="Times New Roman" w:cs="Times New Roman"/>
          <w:lang w:val="sr-Cyrl-BA"/>
        </w:rPr>
      </w:pPr>
      <w:r w:rsidRPr="00DB0739">
        <w:rPr>
          <w:rFonts w:ascii="Times New Roman" w:hAnsi="Times New Roman" w:cs="Times New Roman"/>
          <w:lang w:val="sr-Cyrl-BA"/>
        </w:rPr>
        <w:t>„ПРОМЈЕНЕ ЕКОНОМСКОГ СИСТЕМА ПОД УТИЦАЈЕМ ВЈЕШТАЧКЕ ИНТЕЛИГЕНЦИЈЕ“</w:t>
      </w:r>
    </w:p>
    <w:p w14:paraId="200142C8" w14:textId="77777777" w:rsidR="00C354C3" w:rsidRPr="00DB0739" w:rsidRDefault="00C354C3" w:rsidP="00C354C3">
      <w:pPr>
        <w:spacing w:after="0" w:line="240" w:lineRule="auto"/>
        <w:jc w:val="center"/>
        <w:rPr>
          <w:rFonts w:ascii="Times New Roman" w:hAnsi="Times New Roman" w:cs="Times New Roman"/>
          <w:lang w:val="sr-Cyrl-BA"/>
        </w:rPr>
      </w:pPr>
      <w:r w:rsidRPr="00DB0739">
        <w:rPr>
          <w:rFonts w:ascii="Times New Roman" w:hAnsi="Times New Roman" w:cs="Times New Roman"/>
          <w:lang w:val="sr-Cyrl-BA"/>
        </w:rPr>
        <w:t>АКАДЕМИЈА НАУКА И УМЈЕТНОСТИ РЕПУБЛИКЕ СРПСКЕ, 9. децембар 2026. године</w:t>
      </w:r>
    </w:p>
    <w:p w14:paraId="6B6BC29A" w14:textId="77777777" w:rsidR="00C354C3" w:rsidRPr="00DB0739" w:rsidRDefault="00C354C3" w:rsidP="00C354C3">
      <w:pPr>
        <w:spacing w:after="0" w:line="240" w:lineRule="auto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354C3" w:rsidRPr="00DB0739" w14:paraId="55F98B15" w14:textId="77777777" w:rsidTr="000F6D9A">
        <w:tc>
          <w:tcPr>
            <w:tcW w:w="3114" w:type="dxa"/>
            <w:vAlign w:val="center"/>
          </w:tcPr>
          <w:p w14:paraId="201586E2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>НАСЛОВ РАДА</w:t>
            </w:r>
          </w:p>
        </w:tc>
        <w:tc>
          <w:tcPr>
            <w:tcW w:w="5948" w:type="dxa"/>
          </w:tcPr>
          <w:p w14:paraId="74E4462B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464D70E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B9B229B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98B6B2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249A7EA7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354C3" w:rsidRPr="00DB0739" w14:paraId="70EE820B" w14:textId="77777777" w:rsidTr="000F6D9A">
        <w:tc>
          <w:tcPr>
            <w:tcW w:w="3114" w:type="dxa"/>
            <w:vAlign w:val="center"/>
          </w:tcPr>
          <w:p w14:paraId="61598A3B" w14:textId="43385ACF" w:rsidR="00C354C3" w:rsidRPr="00DB0739" w:rsidRDefault="00C354C3" w:rsidP="006E725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 xml:space="preserve">АУТОР/И (име, презиме, </w:t>
            </w:r>
            <w:r w:rsidR="006E7252">
              <w:rPr>
                <w:rFonts w:ascii="Times New Roman" w:hAnsi="Times New Roman" w:cs="Times New Roman"/>
                <w:lang w:val="sr-Cyrl-BA"/>
              </w:rPr>
              <w:t>афилијација</w:t>
            </w:r>
            <w:r w:rsidRPr="00DB0739">
              <w:rPr>
                <w:rFonts w:ascii="Times New Roman" w:hAnsi="Times New Roman" w:cs="Times New Roman"/>
                <w:lang w:val="sr-Cyrl-BA"/>
              </w:rPr>
              <w:t xml:space="preserve"> аутора)</w:t>
            </w:r>
          </w:p>
        </w:tc>
        <w:tc>
          <w:tcPr>
            <w:tcW w:w="5948" w:type="dxa"/>
          </w:tcPr>
          <w:p w14:paraId="4318DEF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2C2E61EE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0A6FA3C8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7EAEB99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0A5D326A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463BA4A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354C3" w:rsidRPr="00DB0739" w14:paraId="07E44E4E" w14:textId="77777777" w:rsidTr="000F6D9A">
        <w:tc>
          <w:tcPr>
            <w:tcW w:w="3114" w:type="dxa"/>
            <w:vAlign w:val="center"/>
          </w:tcPr>
          <w:p w14:paraId="08FFE60C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>АУТОР ЗА КОРЕСПОНДЕНЦИЈУ</w:t>
            </w:r>
          </w:p>
        </w:tc>
        <w:tc>
          <w:tcPr>
            <w:tcW w:w="5948" w:type="dxa"/>
          </w:tcPr>
          <w:p w14:paraId="5C290C2F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2DC55F43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354C3" w:rsidRPr="00DB0739" w14:paraId="2B78BEBF" w14:textId="77777777" w:rsidTr="000F6D9A">
        <w:tc>
          <w:tcPr>
            <w:tcW w:w="3114" w:type="dxa"/>
            <w:vAlign w:val="center"/>
          </w:tcPr>
          <w:p w14:paraId="5C9CCC51" w14:textId="022D174B" w:rsidR="00C354C3" w:rsidRPr="00DB0739" w:rsidRDefault="00C354C3" w:rsidP="006E725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B0739">
              <w:rPr>
                <w:rFonts w:ascii="Times New Roman" w:hAnsi="Times New Roman" w:cs="Times New Roman"/>
                <w:lang w:val="sr-Cyrl-BA"/>
              </w:rPr>
              <w:t>Имејл</w:t>
            </w:r>
            <w:proofErr w:type="spellEnd"/>
          </w:p>
        </w:tc>
        <w:tc>
          <w:tcPr>
            <w:tcW w:w="5948" w:type="dxa"/>
          </w:tcPr>
          <w:p w14:paraId="0657324B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A312C2E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</w:tr>
      <w:tr w:rsidR="00C354C3" w:rsidRPr="00DB0739" w14:paraId="74427379" w14:textId="77777777" w:rsidTr="000F6D9A">
        <w:tc>
          <w:tcPr>
            <w:tcW w:w="3114" w:type="dxa"/>
            <w:vAlign w:val="center"/>
          </w:tcPr>
          <w:p w14:paraId="523A7DA7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>Телефон</w:t>
            </w:r>
          </w:p>
        </w:tc>
        <w:tc>
          <w:tcPr>
            <w:tcW w:w="5948" w:type="dxa"/>
          </w:tcPr>
          <w:p w14:paraId="28F3487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182F93B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354C3" w:rsidRPr="00DB0739" w14:paraId="5BB63ACF" w14:textId="77777777" w:rsidTr="000F6D9A">
        <w:tc>
          <w:tcPr>
            <w:tcW w:w="9062" w:type="dxa"/>
            <w:gridSpan w:val="2"/>
          </w:tcPr>
          <w:p w14:paraId="3454D84D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5FAD8D1" w14:textId="77777777" w:rsidR="00C354C3" w:rsidRPr="00DB0739" w:rsidRDefault="00C354C3" w:rsidP="000F6D9A">
            <w:pPr>
              <w:rPr>
                <w:rFonts w:ascii="Times New Roman" w:hAnsi="Times New Roman" w:cs="Times New Roman"/>
                <w:lang w:val="en-US"/>
              </w:rPr>
            </w:pPr>
            <w:r w:rsidRPr="00DB0739">
              <w:rPr>
                <w:rFonts w:ascii="Times New Roman" w:hAnsi="Times New Roman" w:cs="Times New Roman"/>
                <w:lang w:val="sr-Cyrl-BA"/>
              </w:rPr>
              <w:t>САЖЕТАК:</w:t>
            </w:r>
          </w:p>
          <w:p w14:paraId="735C9168" w14:textId="77777777" w:rsidR="00C354C3" w:rsidRPr="00DB0739" w:rsidRDefault="00C354C3" w:rsidP="000F6D9A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4143278F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48517EA0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973AC9E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5B22A33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F09C9A7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58A17C9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0DBF474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E1E0651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0E552FA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8AD1CE8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043AD331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FC4A949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169F2EFD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3DA4EBD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190B96A8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C9F7761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CB3C7F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80B0ECB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B436733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23DAE71F" w14:textId="77777777" w:rsidR="00C354C3" w:rsidRPr="00DB0739" w:rsidRDefault="00C354C3" w:rsidP="000F6D9A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FE150B4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21E1C4F6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DD45A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DD8695E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24F31E9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433A8DAA" w14:textId="77777777" w:rsidR="00C354C3" w:rsidRPr="00DB0739" w:rsidRDefault="00C354C3" w:rsidP="000F6D9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8597A51" w14:textId="77777777" w:rsidR="00C354C3" w:rsidRPr="00DB0739" w:rsidRDefault="00C354C3" w:rsidP="000F6D9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78FAF8AE" w14:textId="1CDCD7E9" w:rsidR="00C354C3" w:rsidRPr="00DB0739" w:rsidRDefault="00C354C3" w:rsidP="00C354C3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B0739">
        <w:rPr>
          <w:rFonts w:ascii="Times New Roman" w:hAnsi="Times New Roman" w:cs="Times New Roman"/>
          <w:lang w:val="sr-Cyrl-BA"/>
        </w:rPr>
        <w:lastRenderedPageBreak/>
        <w:t xml:space="preserve">Напомена: Попуњену пријаву послати на </w:t>
      </w:r>
      <w:proofErr w:type="spellStart"/>
      <w:r w:rsidRPr="00DB0739">
        <w:rPr>
          <w:rFonts w:ascii="Times New Roman" w:hAnsi="Times New Roman" w:cs="Times New Roman"/>
          <w:lang w:val="sr-Cyrl-BA"/>
        </w:rPr>
        <w:t>имејл</w:t>
      </w:r>
      <w:bookmarkStart w:id="0" w:name="_GoBack"/>
      <w:bookmarkEnd w:id="0"/>
      <w:proofErr w:type="spellEnd"/>
      <w:r w:rsidRPr="00DB0739">
        <w:rPr>
          <w:rFonts w:ascii="Times New Roman" w:hAnsi="Times New Roman" w:cs="Times New Roman"/>
          <w:lang w:val="sr-Cyrl-BA"/>
        </w:rPr>
        <w:t xml:space="preserve"> Одјељења друштвених наука АНУРС: </w:t>
      </w:r>
      <w:hyperlink r:id="rId8" w:history="1">
        <w:r w:rsidRPr="00DB0739">
          <w:rPr>
            <w:rStyle w:val="Hyperlink"/>
            <w:rFonts w:ascii="Times New Roman" w:hAnsi="Times New Roman" w:cs="Times New Roman"/>
            <w:lang w:val="sr-Latn-BA"/>
          </w:rPr>
          <w:t>odn@anurs.org</w:t>
        </w:r>
      </w:hyperlink>
      <w:r w:rsidRPr="00DB0739">
        <w:rPr>
          <w:rFonts w:ascii="Times New Roman" w:hAnsi="Times New Roman" w:cs="Times New Roman"/>
          <w:lang w:val="sr-Latn-BA"/>
        </w:rPr>
        <w:t xml:space="preserve"> </w:t>
      </w:r>
    </w:p>
    <w:p w14:paraId="78FB8215" w14:textId="7C2ED7E5" w:rsidR="00C354C3" w:rsidRPr="00691EC6" w:rsidRDefault="00C354C3" w:rsidP="00691EC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354C3" w:rsidRPr="00691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FE45C" w14:textId="77777777" w:rsidR="007008E9" w:rsidRDefault="007008E9" w:rsidP="00BE569D">
      <w:pPr>
        <w:spacing w:after="0" w:line="240" w:lineRule="auto"/>
      </w:pPr>
      <w:r>
        <w:separator/>
      </w:r>
    </w:p>
  </w:endnote>
  <w:endnote w:type="continuationSeparator" w:id="0">
    <w:p w14:paraId="62C94591" w14:textId="77777777" w:rsidR="007008E9" w:rsidRDefault="007008E9" w:rsidP="00BE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70D2" w14:textId="77777777" w:rsidR="00BE569D" w:rsidRDefault="00BE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23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90B69" w14:textId="333813B1" w:rsidR="00BE569D" w:rsidRDefault="00BE5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2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430FA8" w14:textId="77777777" w:rsidR="00BE569D" w:rsidRDefault="00BE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76F2" w14:textId="77777777" w:rsidR="00BE569D" w:rsidRDefault="00BE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5D98E" w14:textId="77777777" w:rsidR="007008E9" w:rsidRDefault="007008E9" w:rsidP="00BE569D">
      <w:pPr>
        <w:spacing w:after="0" w:line="240" w:lineRule="auto"/>
      </w:pPr>
      <w:r>
        <w:separator/>
      </w:r>
    </w:p>
  </w:footnote>
  <w:footnote w:type="continuationSeparator" w:id="0">
    <w:p w14:paraId="6C14E388" w14:textId="77777777" w:rsidR="007008E9" w:rsidRDefault="007008E9" w:rsidP="00BE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B4BB0" w14:textId="77777777" w:rsidR="00BE569D" w:rsidRDefault="00BE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6C1" w14:textId="77777777" w:rsidR="00BE569D" w:rsidRDefault="00BE5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6DB0" w14:textId="77777777" w:rsidR="00BE569D" w:rsidRDefault="00BE5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0F3"/>
    <w:multiLevelType w:val="hybridMultilevel"/>
    <w:tmpl w:val="EE3C3760"/>
    <w:lvl w:ilvl="0" w:tplc="4FC25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63B"/>
    <w:multiLevelType w:val="multilevel"/>
    <w:tmpl w:val="84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95067"/>
    <w:multiLevelType w:val="multilevel"/>
    <w:tmpl w:val="80B0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D7BD6"/>
    <w:multiLevelType w:val="multilevel"/>
    <w:tmpl w:val="2CA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93"/>
    <w:rsid w:val="000975AA"/>
    <w:rsid w:val="000A4FCB"/>
    <w:rsid w:val="000D491D"/>
    <w:rsid w:val="000F6C2E"/>
    <w:rsid w:val="00127F50"/>
    <w:rsid w:val="001736B6"/>
    <w:rsid w:val="001F052A"/>
    <w:rsid w:val="001F335C"/>
    <w:rsid w:val="002273FB"/>
    <w:rsid w:val="00227843"/>
    <w:rsid w:val="002454BA"/>
    <w:rsid w:val="00276EE2"/>
    <w:rsid w:val="00290C5D"/>
    <w:rsid w:val="002D0979"/>
    <w:rsid w:val="002D3AE7"/>
    <w:rsid w:val="002F092C"/>
    <w:rsid w:val="00390B1D"/>
    <w:rsid w:val="003E759E"/>
    <w:rsid w:val="00415D61"/>
    <w:rsid w:val="004522BB"/>
    <w:rsid w:val="006176ED"/>
    <w:rsid w:val="006317BE"/>
    <w:rsid w:val="00687262"/>
    <w:rsid w:val="00691EC6"/>
    <w:rsid w:val="006C3D15"/>
    <w:rsid w:val="006E7252"/>
    <w:rsid w:val="007008E9"/>
    <w:rsid w:val="0070563A"/>
    <w:rsid w:val="00737A67"/>
    <w:rsid w:val="00753BB8"/>
    <w:rsid w:val="00783423"/>
    <w:rsid w:val="007B288E"/>
    <w:rsid w:val="007E35F7"/>
    <w:rsid w:val="008A3622"/>
    <w:rsid w:val="00900B51"/>
    <w:rsid w:val="00920B57"/>
    <w:rsid w:val="0099218B"/>
    <w:rsid w:val="009F00FE"/>
    <w:rsid w:val="009F4C04"/>
    <w:rsid w:val="00A01E68"/>
    <w:rsid w:val="00A12193"/>
    <w:rsid w:val="00B05014"/>
    <w:rsid w:val="00B87AA4"/>
    <w:rsid w:val="00BE569D"/>
    <w:rsid w:val="00BF7535"/>
    <w:rsid w:val="00C354C3"/>
    <w:rsid w:val="00CA32FF"/>
    <w:rsid w:val="00CD1493"/>
    <w:rsid w:val="00D81E7B"/>
    <w:rsid w:val="00DB0739"/>
    <w:rsid w:val="00E250AE"/>
    <w:rsid w:val="00E400DA"/>
    <w:rsid w:val="00EC31C9"/>
    <w:rsid w:val="00ED6AF0"/>
    <w:rsid w:val="00F017B2"/>
    <w:rsid w:val="00F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81C7F9"/>
  <w15:chartTrackingRefBased/>
  <w15:docId w15:val="{B0FCEE3B-DCD0-444D-B743-0A26AD8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93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93"/>
    <w:rPr>
      <w:rFonts w:eastAsiaTheme="majorEastAsia" w:cstheme="majorBidi"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93"/>
    <w:rPr>
      <w:rFonts w:eastAsiaTheme="majorEastAsia" w:cstheme="majorBidi"/>
      <w:i/>
      <w:iCs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93"/>
    <w:rPr>
      <w:rFonts w:eastAsiaTheme="majorEastAsia" w:cstheme="majorBidi"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93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93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93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93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A1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93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93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A1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93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A1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93"/>
    <w:rPr>
      <w:i/>
      <w:iCs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A121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4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9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9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@anur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Tomas</dc:creator>
  <cp:keywords/>
  <dc:description/>
  <cp:lastModifiedBy>Renata</cp:lastModifiedBy>
  <cp:revision>6</cp:revision>
  <dcterms:created xsi:type="dcterms:W3CDTF">2026-02-22T19:15:00Z</dcterms:created>
  <dcterms:modified xsi:type="dcterms:W3CDTF">2026-02-25T15:42:00Z</dcterms:modified>
</cp:coreProperties>
</file>